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84EDE" w14:textId="77777777" w:rsidR="00B65865" w:rsidRDefault="00C941A9">
      <w:r w:rsidRPr="00C941A9">
        <w:rPr>
          <w:b/>
          <w:bCs/>
          <w:u w:val="single"/>
        </w:rPr>
        <w:t>Bjordal og Ortnevik sokneråd 2020-2023:</w:t>
      </w:r>
    </w:p>
    <w:p w14:paraId="05A68414" w14:textId="77777777" w:rsidR="00C941A9" w:rsidRDefault="00C941A9">
      <w:r>
        <w:t xml:space="preserve">Sissel Sørebø, </w:t>
      </w:r>
      <w:proofErr w:type="spellStart"/>
      <w:r>
        <w:t>leiar</w:t>
      </w:r>
      <w:proofErr w:type="spellEnd"/>
    </w:p>
    <w:p w14:paraId="6025962E" w14:textId="77777777" w:rsidR="00C941A9" w:rsidRDefault="00C941A9">
      <w:r>
        <w:t xml:space="preserve">Joar Oppedal, </w:t>
      </w:r>
      <w:proofErr w:type="spellStart"/>
      <w:r>
        <w:t>nestleiar</w:t>
      </w:r>
      <w:proofErr w:type="spellEnd"/>
    </w:p>
    <w:p w14:paraId="1CFF5547" w14:textId="77777777" w:rsidR="00C941A9" w:rsidRDefault="00C941A9">
      <w:r>
        <w:t>Alf Magnar Svartemyr, medlem</w:t>
      </w:r>
    </w:p>
    <w:p w14:paraId="0A775438" w14:textId="77777777" w:rsidR="00C941A9" w:rsidRDefault="00C941A9">
      <w:r>
        <w:t>Ingunn Østerbø, medlem</w:t>
      </w:r>
    </w:p>
    <w:p w14:paraId="1EE6B081" w14:textId="77777777" w:rsidR="00C941A9" w:rsidRDefault="00C941A9">
      <w:r>
        <w:t>Kenneth Førde, medlem</w:t>
      </w:r>
    </w:p>
    <w:p w14:paraId="130DF545" w14:textId="77777777" w:rsidR="00C941A9" w:rsidRDefault="00C941A9">
      <w:r>
        <w:t>Åge Østerbø, medlem</w:t>
      </w:r>
    </w:p>
    <w:p w14:paraId="19871895" w14:textId="77777777" w:rsidR="00C941A9" w:rsidRDefault="00C941A9">
      <w:r>
        <w:t>Jon Nesheim, 1. vara</w:t>
      </w:r>
    </w:p>
    <w:p w14:paraId="6EC6CEAA" w14:textId="77777777" w:rsidR="00C941A9" w:rsidRPr="00C941A9" w:rsidRDefault="00C941A9">
      <w:r>
        <w:t xml:space="preserve">Geir Sørebø, </w:t>
      </w:r>
      <w:proofErr w:type="spellStart"/>
      <w:r>
        <w:t>geistleg</w:t>
      </w:r>
      <w:proofErr w:type="spellEnd"/>
      <w:r>
        <w:t xml:space="preserve"> representant</w:t>
      </w:r>
    </w:p>
    <w:sectPr w:rsidR="00C941A9" w:rsidRPr="00C94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A9"/>
    <w:rsid w:val="00B65865"/>
    <w:rsid w:val="00C9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AD5BAB"/>
  <w15:chartTrackingRefBased/>
  <w15:docId w15:val="{CCD242D8-D187-47C3-89EB-C538C03F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Bjørnar Otterstein</dc:creator>
  <cp:keywords/>
  <dc:description/>
  <cp:lastModifiedBy/>
  <cp:revision>1</cp:revision>
  <cp:lastPrinted>2020-11-30T11:19:00Z</cp:lastPrinted>
  <dcterms:created xsi:type="dcterms:W3CDTF">2020-11-30T11:17:00Z</dcterms:created>
</cp:coreProperties>
</file>